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AED7" w14:textId="260B6D34" w:rsidR="00C76888" w:rsidRDefault="0020750A">
      <w:pPr>
        <w:spacing w:after="160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FA67C2" wp14:editId="0F1ED196">
            <wp:simplePos x="0" y="0"/>
            <wp:positionH relativeFrom="page">
              <wp:posOffset>76835</wp:posOffset>
            </wp:positionH>
            <wp:positionV relativeFrom="paragraph">
              <wp:posOffset>0</wp:posOffset>
            </wp:positionV>
            <wp:extent cx="745490" cy="960120"/>
            <wp:effectExtent l="0" t="0" r="0" b="0"/>
            <wp:wrapTight wrapText="bothSides">
              <wp:wrapPolygon edited="0">
                <wp:start x="0" y="0"/>
                <wp:lineTo x="0" y="21000"/>
                <wp:lineTo x="20974" y="21000"/>
                <wp:lineTo x="20974" y="0"/>
                <wp:lineTo x="0" y="0"/>
              </wp:wrapPolygon>
            </wp:wrapTight>
            <wp:docPr id="2" name="Picture 2" descr="A picture containing person, cloth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clothing, pos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7"/>
                    <a:stretch/>
                  </pic:blipFill>
                  <pic:spPr bwMode="auto">
                    <a:xfrm>
                      <a:off x="0" y="0"/>
                      <a:ext cx="7454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77A19" w14:textId="45487762" w:rsidR="00B121BE" w:rsidRPr="008356BD" w:rsidRDefault="003F37FE">
      <w:pPr>
        <w:spacing w:after="160"/>
        <w:rPr>
          <w:rFonts w:ascii="Poppins" w:eastAsia="Poppins" w:hAnsi="Poppins" w:cs="Poppins"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Charlene Viljoen </w:t>
      </w:r>
    </w:p>
    <w:p w14:paraId="3143C35C" w14:textId="4802C3AC" w:rsidR="00B121BE" w:rsidRPr="008356BD" w:rsidRDefault="00000000">
      <w:pPr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356BD"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t:</w:t>
      </w:r>
      <w:proofErr w:type="gramEnd"/>
      <w:r w:rsidRPr="008356BD"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8356BD"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(0) 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791890181</w:t>
      </w:r>
    </w:p>
    <w:p w14:paraId="0FAA75B2" w14:textId="18FA9C46" w:rsidR="00B121BE" w:rsidRPr="008356BD" w:rsidRDefault="00000000">
      <w:pPr>
        <w:rPr>
          <w:rFonts w:ascii="Poppins" w:eastAsia="Poppins" w:hAnsi="Poppins" w:cs="Poppins"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e: 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charleneviljone7@gmail.com</w:t>
      </w:r>
    </w:p>
    <w:p w14:paraId="1971D5E7" w14:textId="00D64A49" w:rsidR="00B121BE" w:rsidRPr="008356BD" w:rsidRDefault="00000000">
      <w:pPr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Address:  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 12 Caprivi 2 Octave Street</w:t>
      </w:r>
      <w:r w:rsidR="00C76888"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 Africa</w:t>
      </w:r>
      <w:r w:rsidR="00C76888"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F37FE" w:rsidRPr="008356BD">
        <w:rPr>
          <w:rFonts w:ascii="Poppins" w:eastAsia="Poppins" w:hAnsi="Poppins" w:cs="Poppin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1724</w:t>
      </w:r>
    </w:p>
    <w:p w14:paraId="1F3FC2E4" w14:textId="04E02581" w:rsidR="00B121BE" w:rsidRDefault="00B121BE">
      <w:pPr>
        <w:rPr>
          <w:b/>
          <w:color w:val="38761D"/>
          <w:sz w:val="24"/>
          <w:szCs w:val="24"/>
        </w:rPr>
      </w:pPr>
    </w:p>
    <w:p w14:paraId="6C2467E3" w14:textId="606E4635" w:rsidR="00B121BE" w:rsidRDefault="00B121BE">
      <w:pPr>
        <w:rPr>
          <w:rFonts w:ascii="Poppins" w:eastAsia="Poppins" w:hAnsi="Poppins" w:cs="Poppins"/>
          <w:b/>
          <w:color w:val="38761D"/>
          <w:sz w:val="32"/>
          <w:szCs w:val="32"/>
        </w:rPr>
      </w:pPr>
    </w:p>
    <w:p w14:paraId="14F78187" w14:textId="1E261C87" w:rsidR="00B121BE" w:rsidRPr="008356BD" w:rsidRDefault="00000000">
      <w:pPr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Profile</w:t>
      </w:r>
    </w:p>
    <w:p w14:paraId="498398E9" w14:textId="3C1E6337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 am a degree educated, qualified EFL teacher. I enjoy being creative and am also keen to use this creativity to create stimulating lessons to inspire a class. I work well in a team and can communicate well at all levels and ages. Mature and lively, I have a variety of outside interests and remain committed to improving my teaching skills further and contributing to the success of the school</w:t>
      </w:r>
      <w:r w:rsidR="003F37FE">
        <w:rPr>
          <w:rFonts w:ascii="Poppins" w:eastAsia="Poppins" w:hAnsi="Poppins" w:cs="Poppins"/>
        </w:rPr>
        <w:t xml:space="preserve"> and the learners. </w:t>
      </w:r>
    </w:p>
    <w:p w14:paraId="7383CB87" w14:textId="5C9DF32A" w:rsidR="003F37FE" w:rsidRPr="008356BD" w:rsidRDefault="003F37FE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3DF57" w14:textId="3915E22D" w:rsidR="004307F2" w:rsidRPr="008356BD" w:rsidRDefault="008668EC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TEFL Qualifications</w:t>
      </w:r>
    </w:p>
    <w:p w14:paraId="0C8595D2" w14:textId="0652077E" w:rsidR="00642920" w:rsidRPr="008356BD" w:rsidRDefault="008356BD" w:rsidP="008668EC">
      <w:pPr>
        <w:rPr>
          <w:rFonts w:ascii="Poppins" w:hAnsi="Poppins" w:cs="Poppins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 Qualify</w:t>
      </w:r>
      <w:r w:rsidR="008668EC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Level 5 Diploma in Teaching English as a Foreign Language (168 hours)</w:t>
      </w:r>
      <w:bookmarkStart w:id="0" w:name="_Hlk116559381"/>
      <w:r w:rsidR="008668EC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The TEFL Academy</w:t>
      </w:r>
      <w:bookmarkEnd w:id="0"/>
    </w:p>
    <w:p w14:paraId="6D7F9493" w14:textId="5865B8FB" w:rsidR="008668EC" w:rsidRPr="00642920" w:rsidRDefault="003F37FE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 w:rsidRPr="00642920">
        <w:rPr>
          <w:rFonts w:ascii="Poppins" w:hAnsi="Poppins" w:cs="Poppins"/>
        </w:rPr>
        <w:t>Equal</w:t>
      </w:r>
      <w:r w:rsidR="008668EC" w:rsidRPr="00642920">
        <w:rPr>
          <w:rFonts w:ascii="Poppins" w:hAnsi="Poppins" w:cs="Poppins"/>
        </w:rPr>
        <w:t xml:space="preserve"> regulated Level 5 qualification, DEAC approved</w:t>
      </w:r>
    </w:p>
    <w:p w14:paraId="43FD02B6" w14:textId="7084A8AC" w:rsidR="008668EC" w:rsidRPr="00642920" w:rsidRDefault="008668EC" w:rsidP="00642920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 xml:space="preserve">Lesson planning, Classroom management, Teaching vocabulary and pronunciation, </w:t>
      </w:r>
      <w:r w:rsidR="003F37FE" w:rsidRPr="00642920">
        <w:rPr>
          <w:rFonts w:ascii="Poppins" w:hAnsi="Poppins" w:cs="Poppins"/>
        </w:rPr>
        <w:t>teaching</w:t>
      </w:r>
      <w:r w:rsidRPr="00642920">
        <w:rPr>
          <w:rFonts w:ascii="Poppins" w:hAnsi="Poppins" w:cs="Poppins"/>
        </w:rPr>
        <w:t xml:space="preserve"> receptive and productive skills, Teaching grammar, Materials development for face-to-face and online lessons, Assessed lesson content for A1-C2 level students.</w:t>
      </w:r>
    </w:p>
    <w:p w14:paraId="4769D515" w14:textId="062D4C6A" w:rsidR="008668EC" w:rsidRPr="008356BD" w:rsidRDefault="008668EC" w:rsidP="008668EC">
      <w:pPr>
        <w:rPr>
          <w:rFonts w:ascii="Poppins" w:hAnsi="Poppins" w:cs="Poppins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0E7881" w14:textId="0389F8EB" w:rsidR="008668EC" w:rsidRPr="008356BD" w:rsidRDefault="008356BD" w:rsidP="008668EC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 Teaching</w:t>
      </w:r>
      <w:r w:rsidR="008668EC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Young Learners (TEFL) (30hrs)</w:t>
      </w:r>
      <w:proofErr w:type="gramStart"/>
      <w:r w:rsidR="00642920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668EC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proofErr w:type="gramEnd"/>
      <w:r w:rsidR="008668EC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TEFL Academy</w:t>
      </w:r>
    </w:p>
    <w:p w14:paraId="02AEA16D" w14:textId="2674869B" w:rsidR="00642920" w:rsidRDefault="00642920" w:rsidP="00642920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course </w:t>
      </w:r>
      <w:r w:rsidR="003F37FE">
        <w:rPr>
          <w:rFonts w:ascii="Poppins" w:eastAsia="Poppins" w:hAnsi="Poppins" w:cs="Poppins"/>
        </w:rPr>
        <w:t>specializing</w:t>
      </w:r>
      <w:r>
        <w:rPr>
          <w:rFonts w:ascii="Poppins" w:eastAsia="Poppins" w:hAnsi="Poppins" w:cs="Poppins"/>
        </w:rPr>
        <w:t xml:space="preserve"> in teaching young learners</w:t>
      </w:r>
      <w:r w:rsidR="00C76888">
        <w:rPr>
          <w:rFonts w:ascii="Poppins" w:eastAsia="Poppins" w:hAnsi="Poppins" w:cs="Poppins"/>
        </w:rPr>
        <w:t>.</w:t>
      </w:r>
    </w:p>
    <w:p w14:paraId="271E64CE" w14:textId="297D63BB" w:rsidR="00C76888" w:rsidRPr="00642920" w:rsidRDefault="00C76888" w:rsidP="00C76888">
      <w:pPr>
        <w:pStyle w:val="ListParagraph"/>
        <w:rPr>
          <w:rFonts w:ascii="Poppins" w:eastAsia="Poppins" w:hAnsi="Poppins" w:cs="Poppins"/>
        </w:rPr>
      </w:pPr>
    </w:p>
    <w:p w14:paraId="3ED2EBB9" w14:textId="76D250DD" w:rsidR="00B121BE" w:rsidRPr="008356BD" w:rsidRDefault="00000000">
      <w:pPr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&amp; Courses</w:t>
      </w:r>
    </w:p>
    <w:p w14:paraId="5C984079" w14:textId="10887D6D" w:rsidR="00B121BE" w:rsidRPr="008356BD" w:rsidRDefault="00000000" w:rsidP="003F37FE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Primary School </w:t>
      </w:r>
    </w:p>
    <w:p w14:paraId="4A8AFB66" w14:textId="1BFCEA28" w:rsidR="00E80178" w:rsidRPr="008356BD" w:rsidRDefault="00000000">
      <w:pPr>
        <w:rPr>
          <w:rFonts w:ascii="Poppins" w:eastAsia="Poppins" w:hAnsi="Poppins" w:cs="Poppins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8017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16-</w:t>
      </w:r>
      <w:r w:rsidR="00E80178" w:rsidRPr="008356BD">
        <w:rPr>
          <w:rFonts w:ascii="Poppins" w:eastAsia="Poppins" w:hAnsi="Poppins" w:cs="Poppins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High school Grade 11 </w:t>
      </w:r>
    </w:p>
    <w:p w14:paraId="3C7551C9" w14:textId="77777777" w:rsidR="00E80178" w:rsidRDefault="00000000" w:rsidP="00E80178">
      <w:pPr>
        <w:spacing w:after="2" w:line="259" w:lineRule="auto"/>
      </w:pPr>
      <w:r>
        <w:rPr>
          <w:rFonts w:ascii="Poppins" w:eastAsia="Poppins" w:hAnsi="Poppins" w:cs="Poppins"/>
        </w:rPr>
        <w:t xml:space="preserve">  -  </w:t>
      </w:r>
      <w:r w:rsidR="00E80178">
        <w:rPr>
          <w:rFonts w:ascii="Poppins" w:eastAsia="Poppins" w:hAnsi="Poppins" w:cs="Poppins"/>
        </w:rPr>
        <w:t xml:space="preserve">Afrikaans – Math - </w:t>
      </w:r>
      <w:r w:rsidR="00E80178">
        <w:t>Life Orientation - Business Study</w:t>
      </w:r>
    </w:p>
    <w:p w14:paraId="3BA345CB" w14:textId="723869C8" w:rsidR="00E80178" w:rsidRDefault="00E80178" w:rsidP="00E80178">
      <w:pPr>
        <w:spacing w:after="42" w:line="259" w:lineRule="auto"/>
      </w:pPr>
      <w:r>
        <w:t xml:space="preserve">      Consumer Studies</w:t>
      </w:r>
    </w:p>
    <w:p w14:paraId="4F4AAE14" w14:textId="3055A402" w:rsidR="00C76888" w:rsidRDefault="00C76888">
      <w:pPr>
        <w:rPr>
          <w:rFonts w:ascii="Poppins" w:eastAsia="Poppins" w:hAnsi="Poppins" w:cs="Poppins"/>
          <w:b/>
          <w:color w:val="08B4BE"/>
        </w:rPr>
      </w:pPr>
    </w:p>
    <w:p w14:paraId="11B86E69" w14:textId="3A1A9EFA" w:rsidR="00C76888" w:rsidRDefault="00C76888">
      <w:pPr>
        <w:rPr>
          <w:rFonts w:ascii="Poppins" w:eastAsia="Poppins" w:hAnsi="Poppins" w:cs="Poppins"/>
          <w:b/>
          <w:color w:val="08B4BE"/>
          <w:sz w:val="32"/>
          <w:szCs w:val="32"/>
        </w:rPr>
      </w:pPr>
    </w:p>
    <w:p w14:paraId="5D0B2315" w14:textId="530569CB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Relevant Experience</w:t>
      </w:r>
    </w:p>
    <w:p w14:paraId="7D874E45" w14:textId="729DE55E" w:rsidR="00B121BE" w:rsidRPr="00723345" w:rsidRDefault="00E80178" w:rsidP="00DC41E7">
      <w:pPr>
        <w:pStyle w:val="ListBullet"/>
        <w:rPr>
          <w:rFonts w:ascii="Poppins" w:eastAsia="Poppins" w:hAnsi="Poppins" w:cs="Poppins"/>
        </w:rPr>
      </w:pPr>
      <w:r w:rsidRPr="00723345">
        <w:rPr>
          <w:rFonts w:ascii="Poppins" w:hAnsi="Poppins" w:cs="Poppins"/>
        </w:rPr>
        <w:t xml:space="preserve">I am very passionate about children, there </w:t>
      </w:r>
      <w:r w:rsidR="00723345" w:rsidRPr="00723345">
        <w:rPr>
          <w:rFonts w:ascii="Poppins" w:hAnsi="Poppins" w:cs="Poppins"/>
        </w:rPr>
        <w:t>learning,</w:t>
      </w:r>
      <w:r w:rsidRPr="00723345">
        <w:rPr>
          <w:rFonts w:ascii="Poppins" w:hAnsi="Poppins" w:cs="Poppins"/>
        </w:rPr>
        <w:t xml:space="preserve"> and creativity is very important to help them grow. I am passionate about being with friends and family and sociable. I am occasionally a book worm if it’s something that intrigues me , I love to be outside and around lots of people , I love to swim , I love to be with kids let them play and be free to let them do what they enjoy , I love to watch a good movie on a rainy day , I am a very soft and sensitive person , I am also very loving and care awfully a lot about people I love to go out of my way to help people where and when I can.</w:t>
      </w:r>
    </w:p>
    <w:p w14:paraId="4AD2A9F9" w14:textId="77777777" w:rsidR="00B121BE" w:rsidRPr="008356BD" w:rsidRDefault="00000000">
      <w:pPr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Employment</w:t>
      </w:r>
    </w:p>
    <w:p w14:paraId="0ECF8782" w14:textId="6351918F" w:rsidR="00B121BE" w:rsidRPr="008356BD" w:rsidRDefault="00E80178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2021 - present- Admin Assistant, Stock Controller  </w:t>
      </w:r>
    </w:p>
    <w:p w14:paraId="7AEB4EE8" w14:textId="4DB2B082" w:rsidR="00E80178" w:rsidRDefault="00C70E02" w:rsidP="00C70E02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-  </w:t>
      </w:r>
      <w:r w:rsidR="00E80178">
        <w:rPr>
          <w:rFonts w:ascii="Poppins" w:eastAsia="Poppins" w:hAnsi="Poppins" w:cs="Poppins"/>
        </w:rPr>
        <w:t xml:space="preserve">I do stock control in warehouse </w:t>
      </w:r>
    </w:p>
    <w:p w14:paraId="4DB47CBD" w14:textId="381AEF66" w:rsidR="00E80178" w:rsidRPr="00E80178" w:rsidRDefault="00E80178" w:rsidP="00C70E02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-  Assist with filing and keeping order in the office </w:t>
      </w:r>
    </w:p>
    <w:p w14:paraId="3898615F" w14:textId="77777777" w:rsidR="00B121BE" w:rsidRDefault="00B121BE">
      <w:pPr>
        <w:rPr>
          <w:rFonts w:ascii="Poppins" w:eastAsia="Poppins" w:hAnsi="Poppins" w:cs="Poppins"/>
        </w:rPr>
      </w:pPr>
    </w:p>
    <w:p w14:paraId="48DC4018" w14:textId="66B5858E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Hobbies &amp; Interests</w:t>
      </w:r>
    </w:p>
    <w:p w14:paraId="357EB32C" w14:textId="412E9276" w:rsidR="00723345" w:rsidRPr="00723345" w:rsidRDefault="00000000" w:rsidP="00723345">
      <w:pPr>
        <w:pStyle w:val="ListBullet"/>
        <w:rPr>
          <w:rFonts w:ascii="Poppins" w:hAnsi="Poppins" w:cs="Poppins"/>
        </w:rPr>
      </w:pPr>
      <w:r>
        <w:rPr>
          <w:rFonts w:ascii="Poppins" w:eastAsia="Poppins" w:hAnsi="Poppins" w:cs="Poppins"/>
        </w:rPr>
        <w:t xml:space="preserve">I enjoy meeting new people and experiencing different cultures. Music is a real passion </w:t>
      </w:r>
      <w:r w:rsidR="00723345" w:rsidRPr="00723345">
        <w:rPr>
          <w:rFonts w:ascii="Poppins" w:hAnsi="Poppins" w:cs="Poppins"/>
        </w:rPr>
        <w:t xml:space="preserve">I am an honest, trustworthy, and loyal person. I can maintain an excellent relationship with both colleagues and </w:t>
      </w:r>
      <w:r w:rsidR="00723345">
        <w:rPr>
          <w:rFonts w:ascii="Poppins" w:hAnsi="Poppins" w:cs="Poppins"/>
        </w:rPr>
        <w:t>children.</w:t>
      </w:r>
      <w:r w:rsidR="00723345" w:rsidRPr="00723345">
        <w:rPr>
          <w:rFonts w:ascii="Poppins" w:hAnsi="Poppins" w:cs="Poppins"/>
        </w:rPr>
        <w:t xml:space="preserve"> I have a strong energetic drive to succeed for both m</w:t>
      </w:r>
      <w:r w:rsidR="00723345">
        <w:rPr>
          <w:rFonts w:ascii="Poppins" w:hAnsi="Poppins" w:cs="Poppins"/>
        </w:rPr>
        <w:t xml:space="preserve">e and my </w:t>
      </w:r>
      <w:r w:rsidR="00723345" w:rsidRPr="00723345">
        <w:rPr>
          <w:rFonts w:ascii="Poppins" w:hAnsi="Poppins" w:cs="Poppins"/>
        </w:rPr>
        <w:t xml:space="preserve">employers and I want to take the knowledge I have learned in my studies and use it in a company to both better the company and myself. I am sure I will be an asset to any company. I am very hardworking and dedicated to my job and </w:t>
      </w:r>
      <w:r w:rsidR="00723345">
        <w:rPr>
          <w:rFonts w:ascii="Poppins" w:hAnsi="Poppins" w:cs="Poppins"/>
        </w:rPr>
        <w:t xml:space="preserve">strive to help kids to learn to the best of their abilities </w:t>
      </w:r>
      <w:r w:rsidR="00723345" w:rsidRPr="00723345">
        <w:rPr>
          <w:rFonts w:ascii="Poppins" w:hAnsi="Poppins" w:cs="Poppins"/>
        </w:rPr>
        <w:t>I am patient, Loving Caring Communication Respectful</w:t>
      </w:r>
    </w:p>
    <w:p w14:paraId="37584AEC" w14:textId="58AC5E73" w:rsidR="00723345" w:rsidRDefault="00723345" w:rsidP="00723345">
      <w:pPr>
        <w:ind w:left="-5"/>
      </w:pPr>
      <w:r>
        <w:rPr>
          <w:rFonts w:ascii="Poppins" w:hAnsi="Poppins" w:cs="Poppins"/>
        </w:rPr>
        <w:t xml:space="preserve"> </w:t>
      </w:r>
    </w:p>
    <w:p w14:paraId="03923D98" w14:textId="24B68D53" w:rsidR="00C70E02" w:rsidRPr="00C70E02" w:rsidRDefault="00C70E02" w:rsidP="00723345">
      <w:pPr>
        <w:rPr>
          <w:rFonts w:ascii="Poppins" w:eastAsia="Poppins" w:hAnsi="Poppins" w:cs="Poppins"/>
        </w:rPr>
      </w:pPr>
    </w:p>
    <w:p w14:paraId="7F2AA83E" w14:textId="03F8AE6F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</w:t>
      </w:r>
    </w:p>
    <w:p w14:paraId="22855B6B" w14:textId="3734F91E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of Birth: </w:t>
      </w:r>
      <w:r w:rsidR="00723345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723345" w:rsidRPr="008356BD">
        <w:rPr>
          <w:rFonts w:ascii="Poppins" w:eastAsia="Poppins" w:hAnsi="Poppins" w:cs="Poppins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23345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</w:t>
      </w: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88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C70E02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</w:t>
      </w:r>
    </w:p>
    <w:p w14:paraId="7F91EACA" w14:textId="3231C1CA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Nationality: </w:t>
      </w:r>
      <w:r w:rsidR="00C76888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3345"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South African </w:t>
      </w:r>
    </w:p>
    <w:p w14:paraId="1BE9554D" w14:textId="4CBD1737" w:rsidR="00B121BE" w:rsidRPr="008356BD" w:rsidRDefault="00B121BE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CF162" w14:textId="7243892D" w:rsidR="00B121BE" w:rsidRPr="008356BD" w:rsidRDefault="00000000">
      <w:pPr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6BD">
        <w:rPr>
          <w:rFonts w:ascii="Poppins" w:eastAsia="Poppins" w:hAnsi="Poppins" w:cs="Poppin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REFEREES ON REQUEST</w:t>
      </w:r>
    </w:p>
    <w:p w14:paraId="23ED0E7C" w14:textId="79C2D574" w:rsidR="00723345" w:rsidRDefault="00723345">
      <w:pPr>
        <w:rPr>
          <w:rFonts w:ascii="Poppins" w:eastAsia="Poppins" w:hAnsi="Poppins" w:cs="Poppins"/>
          <w:b/>
          <w:color w:val="08B4BE"/>
        </w:rPr>
      </w:pPr>
    </w:p>
    <w:p w14:paraId="4713D04A" w14:textId="61314312" w:rsidR="00723345" w:rsidRPr="008668EC" w:rsidRDefault="00723345">
      <w:pPr>
        <w:rPr>
          <w:rFonts w:ascii="Poppins" w:eastAsia="Poppins" w:hAnsi="Poppins" w:cs="Poppins"/>
          <w:b/>
          <w:color w:val="08B4BE"/>
        </w:rPr>
      </w:pPr>
    </w:p>
    <w:sectPr w:rsidR="00723345" w:rsidRPr="008668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B077" w14:textId="77777777" w:rsidR="00F76AF6" w:rsidRDefault="00F76AF6">
      <w:pPr>
        <w:spacing w:line="240" w:lineRule="auto"/>
      </w:pPr>
      <w:r>
        <w:separator/>
      </w:r>
    </w:p>
  </w:endnote>
  <w:endnote w:type="continuationSeparator" w:id="0">
    <w:p w14:paraId="0D7070C9" w14:textId="77777777" w:rsidR="00F76AF6" w:rsidRDefault="00F76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7305" w14:textId="77777777" w:rsidR="00F76AF6" w:rsidRDefault="00F76AF6">
      <w:pPr>
        <w:spacing w:line="240" w:lineRule="auto"/>
      </w:pPr>
      <w:r>
        <w:separator/>
      </w:r>
    </w:p>
  </w:footnote>
  <w:footnote w:type="continuationSeparator" w:id="0">
    <w:p w14:paraId="0655D354" w14:textId="77777777" w:rsidR="00F76AF6" w:rsidRDefault="00F76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6343">
    <w:abstractNumId w:val="7"/>
  </w:num>
  <w:num w:numId="2" w16cid:durableId="1937403761">
    <w:abstractNumId w:val="0"/>
  </w:num>
  <w:num w:numId="3" w16cid:durableId="429735730">
    <w:abstractNumId w:val="4"/>
  </w:num>
  <w:num w:numId="4" w16cid:durableId="1336877995">
    <w:abstractNumId w:val="1"/>
  </w:num>
  <w:num w:numId="5" w16cid:durableId="538248373">
    <w:abstractNumId w:val="6"/>
  </w:num>
  <w:num w:numId="6" w16cid:durableId="1291591151">
    <w:abstractNumId w:val="5"/>
  </w:num>
  <w:num w:numId="7" w16cid:durableId="640429823">
    <w:abstractNumId w:val="3"/>
  </w:num>
  <w:num w:numId="8" w16cid:durableId="32571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F18C6"/>
    <w:rsid w:val="00112E1F"/>
    <w:rsid w:val="001B58CD"/>
    <w:rsid w:val="001E769F"/>
    <w:rsid w:val="0020750A"/>
    <w:rsid w:val="00376223"/>
    <w:rsid w:val="003F37FE"/>
    <w:rsid w:val="004307F2"/>
    <w:rsid w:val="004C134A"/>
    <w:rsid w:val="00516C12"/>
    <w:rsid w:val="00642920"/>
    <w:rsid w:val="00723345"/>
    <w:rsid w:val="00726CAB"/>
    <w:rsid w:val="007952D1"/>
    <w:rsid w:val="008356BD"/>
    <w:rsid w:val="008668EC"/>
    <w:rsid w:val="008B39E9"/>
    <w:rsid w:val="008D6CDD"/>
    <w:rsid w:val="0094406B"/>
    <w:rsid w:val="00A36685"/>
    <w:rsid w:val="00AD668B"/>
    <w:rsid w:val="00AF30D1"/>
    <w:rsid w:val="00B121BE"/>
    <w:rsid w:val="00BE1E9C"/>
    <w:rsid w:val="00C10ABE"/>
    <w:rsid w:val="00C343DD"/>
    <w:rsid w:val="00C70E02"/>
    <w:rsid w:val="00C76888"/>
    <w:rsid w:val="00E80178"/>
    <w:rsid w:val="00F76AF6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723345"/>
    <w:pPr>
      <w:numPr>
        <w:numId w:val="8"/>
      </w:numPr>
      <w:spacing w:line="240" w:lineRule="auto"/>
    </w:pPr>
    <w:rPr>
      <w:rFonts w:asciiTheme="minorHAnsi" w:eastAsiaTheme="minorHAnsi" w:hAnsiTheme="minorHAnsi" w:cstheme="minorBidi"/>
      <w:color w:val="595959" w:themeColor="text1" w:themeTint="A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BD"/>
  </w:style>
  <w:style w:type="paragraph" w:styleId="Footer">
    <w:name w:val="footer"/>
    <w:basedOn w:val="Normal"/>
    <w:link w:val="FooterChar"/>
    <w:uiPriority w:val="99"/>
    <w:unhideWhenUsed/>
    <w:rsid w:val="00835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charlene viljoen</cp:lastModifiedBy>
  <cp:revision>3</cp:revision>
  <dcterms:created xsi:type="dcterms:W3CDTF">2023-01-10T12:25:00Z</dcterms:created>
  <dcterms:modified xsi:type="dcterms:W3CDTF">2023-01-10T12:34:00Z</dcterms:modified>
</cp:coreProperties>
</file>